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7C3" w:rsidRPr="004346FE" w:rsidRDefault="005871C1" w:rsidP="00CE47C3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9B2C8" wp14:editId="39AC5B87">
                <wp:simplePos x="0" y="0"/>
                <wp:positionH relativeFrom="column">
                  <wp:posOffset>-165371</wp:posOffset>
                </wp:positionH>
                <wp:positionV relativeFrom="paragraph">
                  <wp:posOffset>-710119</wp:posOffset>
                </wp:positionV>
                <wp:extent cx="2198451" cy="856034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451" cy="856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71C1" w:rsidRPr="00D70B80" w:rsidRDefault="005871C1" w:rsidP="005871C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D70B80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FUNDACJA NOWATORSKA EDUKACJA</w:t>
                            </w:r>
                          </w:p>
                          <w:p w:rsidR="005871C1" w:rsidRPr="00D70B80" w:rsidRDefault="005871C1" w:rsidP="005871C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D70B80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ul. Sochaczewska 213, 05-850 Kaputy</w:t>
                            </w:r>
                          </w:p>
                          <w:p w:rsidR="005871C1" w:rsidRPr="00D70B80" w:rsidRDefault="005871C1" w:rsidP="005871C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D70B80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tel. +48 507 104 120, +48 507 104 121</w:t>
                            </w:r>
                          </w:p>
                          <w:p w:rsidR="005871C1" w:rsidRPr="00D70B80" w:rsidRDefault="005871C1" w:rsidP="005871C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D70B80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NIP 5223018092, REGON 147362953</w:t>
                            </w:r>
                          </w:p>
                          <w:bookmarkEnd w:id="0"/>
                          <w:p w:rsidR="005871C1" w:rsidRPr="00D70B80" w:rsidRDefault="005871C1" w:rsidP="005871C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D9B2C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3pt;margin-top:-55.9pt;width:173.1pt;height:6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" filled="f" stroked="f" strokeweight=".5pt">
                <v:textbox>
                  <w:txbxContent>
                    <w:p w:rsidR="005871C1" w:rsidRPr="00D70B80" w:rsidRDefault="005871C1" w:rsidP="005871C1">
                      <w:pPr>
                        <w:spacing w:line="240" w:lineRule="auto"/>
                        <w:contextualSpacing/>
                        <w:jc w:val="both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bookmarkStart w:id="1" w:name="_GoBack"/>
                      <w:r w:rsidRPr="00D70B80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FUNDACJA NOWATORSKA EDUKACJA</w:t>
                      </w:r>
                    </w:p>
                    <w:p w:rsidR="005871C1" w:rsidRPr="00D70B80" w:rsidRDefault="005871C1" w:rsidP="005871C1">
                      <w:pPr>
                        <w:spacing w:line="240" w:lineRule="auto"/>
                        <w:contextualSpacing/>
                        <w:jc w:val="both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D70B80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ul. Sochaczewska 213, 05-850 Kaputy</w:t>
                      </w:r>
                    </w:p>
                    <w:p w:rsidR="005871C1" w:rsidRPr="00D70B80" w:rsidRDefault="005871C1" w:rsidP="005871C1">
                      <w:pPr>
                        <w:spacing w:line="240" w:lineRule="auto"/>
                        <w:contextualSpacing/>
                        <w:jc w:val="both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D70B80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tel. +48 507 104 120, +48 507 104 121</w:t>
                      </w:r>
                    </w:p>
                    <w:p w:rsidR="005871C1" w:rsidRPr="00D70B80" w:rsidRDefault="005871C1" w:rsidP="005871C1">
                      <w:pPr>
                        <w:spacing w:line="240" w:lineRule="auto"/>
                        <w:contextualSpacing/>
                        <w:jc w:val="both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D70B80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NIP 5223018092, REGON 147362953</w:t>
                      </w:r>
                    </w:p>
                    <w:bookmarkEnd w:id="1"/>
                    <w:p w:rsidR="005871C1" w:rsidRPr="00D70B80" w:rsidRDefault="005871C1" w:rsidP="005871C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7C3" w:rsidRPr="004346FE">
        <w:rPr>
          <w:rFonts w:ascii="Times New Roman" w:hAnsi="Times New Roman" w:cs="Times New Roman"/>
          <w:b/>
          <w:sz w:val="28"/>
          <w:szCs w:val="28"/>
        </w:rPr>
        <w:t>W związku z przekazywanymi danymi osobowymi swo</w:t>
      </w:r>
      <w:r w:rsidR="00CE47C3">
        <w:rPr>
          <w:rFonts w:ascii="Times New Roman" w:hAnsi="Times New Roman" w:cs="Times New Roman"/>
          <w:b/>
          <w:sz w:val="28"/>
          <w:szCs w:val="28"/>
        </w:rPr>
        <w:t xml:space="preserve">imi oraz dziecka na rzecz Fundacji, </w:t>
      </w:r>
      <w:r w:rsidR="00CE47C3" w:rsidRPr="004346FE">
        <w:rPr>
          <w:rFonts w:ascii="Times New Roman" w:hAnsi="Times New Roman" w:cs="Times New Roman"/>
          <w:b/>
          <w:sz w:val="28"/>
          <w:szCs w:val="28"/>
        </w:rPr>
        <w:t>informujemy:</w:t>
      </w:r>
    </w:p>
    <w:p w:rsidR="00CE47C3" w:rsidRDefault="00CE47C3" w:rsidP="00CE47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D46D3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Fundacja Nowatorska Edukacja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z siedzibą: </w:t>
      </w:r>
      <w:r w:rsidRPr="003D46D3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Sochaczewska 213, 05-850 Kaputy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D46D3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Sochaczewska 213, 05-850 Kaputy 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AB62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biuro@nowatorska.edu.pl</w:t>
      </w:r>
    </w:p>
    <w:p w:rsidR="00CE47C3" w:rsidRDefault="00CE47C3" w:rsidP="00CE47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inspektor@nowatorska.edu.pl</w:t>
      </w:r>
    </w:p>
    <w:p w:rsidR="00CE47C3" w:rsidRDefault="00CE47C3" w:rsidP="00CE47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Pani/Pana dziecka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art.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lit.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dyrektywy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Parlamentu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Europejskiego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Rady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(UE)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2016/680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kwietnia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osób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fizycznych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związku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właściwe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organy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celów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zapobiegania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przestępczości,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prowadzenia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postępowań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przygotowawczych,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wykrywania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ścigania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czynów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zabronionych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wykonywania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kar,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swobodnego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przepływu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uchylająca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ramową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Rady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2008/977/WSiSW,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ustawy z dnia 7 września 1991 r. o systemie oświaty, ustawy z 14 grudnia 2016 r. Prawo oświatowe, ustawy z 15 kwietnia 2011 r. o systemie informacji oświatowej, ustawy</w:t>
      </w:r>
      <w:r w:rsidRPr="00FD68E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24 kwietnia 2003 roku o działalności pożytku publicznego i o wolontariacie, u</w:t>
      </w:r>
      <w:r w:rsidRPr="001C1B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stawa z dnia 6 kwietnia 1984 r. o fundacjach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CE47C3" w:rsidRDefault="00CE47C3" w:rsidP="00CE47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4D2D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związku z realizacją celów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dydaktycznych, wychowawczych i </w:t>
      </w:r>
      <w:r w:rsidRPr="004D2D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piekuńczych przedszkola/żłobka, w tym: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zajęciach </w:t>
      </w:r>
      <w:r w:rsidRPr="00CD7B9E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szkoły, innego rodzaju formach zajęć, publikacji wizerunku oraz imienia i nazwiska na stronie internetowej, portalach społecznościowych, udziału oraz podawaniu publicznie imienia i nazwiska podczas konkursów/zawodów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/olimpiad, kontaktu z opiekunami prawnymi.</w:t>
      </w:r>
    </w:p>
    <w:p w:rsidR="00CE47C3" w:rsidRPr="002F4475" w:rsidRDefault="00CE47C3" w:rsidP="00CE47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CE47C3" w:rsidRDefault="00CE47C3" w:rsidP="00CE47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nie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danych osobowych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państw trzecich.</w:t>
      </w:r>
    </w:p>
    <w:p w:rsidR="00CE47C3" w:rsidRPr="002F4475" w:rsidRDefault="00CE47C3" w:rsidP="00CE47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Administrator będzie przekazywał dane osobowe innym podmiotom, tylko na podstawie przepisów prawa oraz umów powierzenia przetwarzania danych osobowych, a także osobom upoważnionym przez opiekunów prawnych.</w:t>
      </w:r>
    </w:p>
    <w:p w:rsidR="00CE47C3" w:rsidRPr="002F4475" w:rsidRDefault="00CE47C3" w:rsidP="00CE47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przez 50 lat od dnia zakończenia nauki, zgodnie z obowiązującymi przepisami. Dane, których nie ma obowiązku przechowywać, będą niszczone niezwłocznie po zakończeniu roku szkolnego.</w:t>
      </w:r>
    </w:p>
    <w:p w:rsidR="00CE47C3" w:rsidRPr="002F4475" w:rsidRDefault="00CE47C3" w:rsidP="00CE47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CE47C3" w:rsidRDefault="00CE47C3" w:rsidP="00CE47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CE47C3" w:rsidRDefault="00CE47C3" w:rsidP="00CE47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11. 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wynikających z przepisu prawa jest wymogiem ustawowym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koniecznym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 wykonania obowiązków Administratora. 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Niepodanie tych danych spowoduje brak moż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 nawiązania współpracy.</w:t>
      </w:r>
    </w:p>
    <w:p w:rsidR="00CE47C3" w:rsidRPr="002F4475" w:rsidRDefault="00CE47C3" w:rsidP="00CE47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CE47C3" w:rsidRDefault="00CE47C3" w:rsidP="00CE47C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22245" w:rsidRDefault="005871C1" w:rsidP="00CE47C3"/>
    <w:sectPr w:rsidR="00A22245" w:rsidSect="00F44E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C3"/>
    <w:rsid w:val="00192049"/>
    <w:rsid w:val="002E2CA1"/>
    <w:rsid w:val="003D4DCB"/>
    <w:rsid w:val="00524EEE"/>
    <w:rsid w:val="005871C1"/>
    <w:rsid w:val="00C27CA9"/>
    <w:rsid w:val="00CE47C3"/>
    <w:rsid w:val="00F4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55E5401-31C6-BF4A-A2DD-3B17B265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E47C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Lotkowska</dc:creator>
  <cp:keywords/>
  <dc:description/>
  <cp:lastModifiedBy>Katarzyna Lotkowska</cp:lastModifiedBy>
  <cp:revision>3</cp:revision>
  <dcterms:created xsi:type="dcterms:W3CDTF">2018-05-22T10:36:00Z</dcterms:created>
  <dcterms:modified xsi:type="dcterms:W3CDTF">2018-05-22T11:07:00Z</dcterms:modified>
</cp:coreProperties>
</file>